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1A7F1D" w:rsidP="007D6241">
      <w:pPr>
        <w:pStyle w:val="a4"/>
        <w:spacing w:line="360" w:lineRule="auto"/>
      </w:pPr>
      <w:r>
        <w:t>21</w:t>
      </w:r>
      <w:r w:rsidR="005968A7">
        <w:t xml:space="preserve"> </w:t>
      </w:r>
      <w:r>
        <w:t>января</w:t>
      </w:r>
      <w:r w:rsidR="007D6241">
        <w:t xml:space="preserve"> 202</w:t>
      </w:r>
      <w:r>
        <w:t>5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14:30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A22988" w:rsidTr="008E0916">
        <w:trPr>
          <w:trHeight w:val="3294"/>
        </w:trPr>
        <w:tc>
          <w:tcPr>
            <w:tcW w:w="1555" w:type="dxa"/>
          </w:tcPr>
          <w:p w:rsidR="00A22988" w:rsidRDefault="00A22988" w:rsidP="00762E2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62E2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A22988" w:rsidRDefault="00A22988" w:rsidP="00A22988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муниципального правового акта города Владивостока «О внесении изменений в муниципальный правовой акт города Владивостока от 15.08.2018 № 45-МПА «Правила благоустройства территории Владивостокского городского округа» (от 2</w:t>
            </w:r>
            <w:r w:rsidR="00762E2D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762E2D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.2024 № 3</w:t>
            </w:r>
            <w:r w:rsidR="00762E2D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2-ПР) (второе</w:t>
            </w:r>
            <w:r w:rsidR="004106EE">
              <w:rPr>
                <w:sz w:val="28"/>
                <w:szCs w:val="28"/>
                <w:lang w:eastAsia="en-US"/>
              </w:rPr>
              <w:t>-третье</w:t>
            </w:r>
            <w:r>
              <w:rPr>
                <w:sz w:val="28"/>
                <w:szCs w:val="28"/>
                <w:lang w:eastAsia="en-US"/>
              </w:rPr>
              <w:t xml:space="preserve"> чтение)</w:t>
            </w:r>
          </w:p>
          <w:p w:rsidR="00A22988" w:rsidRDefault="00A22988" w:rsidP="00A22988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22988" w:rsidRDefault="00A22988" w:rsidP="00A22988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762E2D" w:rsidRDefault="00762E2D" w:rsidP="00762E2D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Свитайло</w:t>
            </w:r>
            <w:bookmarkStart w:id="0" w:name="_GoBack"/>
            <w:bookmarkEnd w:id="0"/>
            <w:proofErr w:type="spellEnd"/>
            <w:r>
              <w:rPr>
                <w:sz w:val="28"/>
                <w:szCs w:val="28"/>
                <w:lang w:eastAsia="en-US"/>
              </w:rPr>
              <w:t xml:space="preserve"> Дмитрий Анатольевич, заместитель главы администрации города Владивостока.</w:t>
            </w:r>
          </w:p>
          <w:p w:rsidR="00A22988" w:rsidRDefault="00A22988" w:rsidP="007D6241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D6241" w:rsidTr="008E0916">
        <w:trPr>
          <w:trHeight w:val="51"/>
        </w:trPr>
        <w:tc>
          <w:tcPr>
            <w:tcW w:w="1555" w:type="dxa"/>
            <w:hideMark/>
          </w:tcPr>
          <w:p w:rsidR="007D6241" w:rsidRDefault="007D6241" w:rsidP="00762E2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62E2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0" w:type="dxa"/>
          </w:tcPr>
          <w:p w:rsidR="000D016B" w:rsidRDefault="000D016B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проекте муниципального правового акта города Владивостока «О внесении изменений в муниципальный правовой акт города Владивостока от 15.08.2018 № 45-МПА «Правила благоустройства территории Владивостокского городского округа» (от 31.10.2024 № 358-ПР) (первое чтение)</w:t>
            </w:r>
          </w:p>
          <w:p w:rsidR="000D016B" w:rsidRDefault="000D016B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A831E8" w:rsidRPr="007D6241" w:rsidRDefault="00A831E8" w:rsidP="00762E2D">
            <w:pPr>
              <w:pStyle w:val="a3"/>
              <w:spacing w:line="252" w:lineRule="auto"/>
              <w:jc w:val="both"/>
              <w:rPr>
                <w:lang w:eastAsia="en-US"/>
              </w:rPr>
            </w:pPr>
          </w:p>
        </w:tc>
      </w:tr>
      <w:tr w:rsidR="000D016B" w:rsidTr="008E0916">
        <w:trPr>
          <w:trHeight w:val="51"/>
        </w:trPr>
        <w:tc>
          <w:tcPr>
            <w:tcW w:w="1555" w:type="dxa"/>
          </w:tcPr>
          <w:p w:rsidR="000D016B" w:rsidRDefault="000D016B" w:rsidP="00762E2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3.</w:t>
            </w:r>
          </w:p>
        </w:tc>
        <w:tc>
          <w:tcPr>
            <w:tcW w:w="8090" w:type="dxa"/>
          </w:tcPr>
          <w:p w:rsidR="000D016B" w:rsidRDefault="000D016B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проекта решения Думы города Владивостока «О проведении общественных обсуждений по проекту муниципального правового акта города Владивостока «О внесении изменений в муниципальный правовой акт города Владивостока от 15.08.2018 № 45-МПА «Правила благоустройства территории Владивостокского городского округа».</w:t>
            </w:r>
          </w:p>
          <w:p w:rsidR="00512EDA" w:rsidRDefault="00512EDA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12EDA" w:rsidRDefault="00512EDA" w:rsidP="00512EDA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D016B" w:rsidRDefault="00512EDA" w:rsidP="00512EDA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Голояд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Николай Иванович, председатель комитета по городскому хозяйству Думы города Владивостока.</w:t>
            </w:r>
          </w:p>
          <w:p w:rsidR="009B0042" w:rsidRDefault="009B0042" w:rsidP="00512EDA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0D016B" w:rsidTr="008E0916">
        <w:trPr>
          <w:trHeight w:val="51"/>
        </w:trPr>
        <w:tc>
          <w:tcPr>
            <w:tcW w:w="1555" w:type="dxa"/>
          </w:tcPr>
          <w:p w:rsidR="000D016B" w:rsidRDefault="000D016B" w:rsidP="00762E2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4.</w:t>
            </w:r>
          </w:p>
        </w:tc>
        <w:tc>
          <w:tcPr>
            <w:tcW w:w="8090" w:type="dxa"/>
          </w:tcPr>
          <w:p w:rsidR="000D016B" w:rsidRDefault="000D016B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«О внесении изменений в муниципальный правовой акт города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Владивостока от </w:t>
            </w:r>
            <w:r w:rsidRPr="00751787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9.04.2018 № 2</w:t>
            </w:r>
            <w:r w:rsidRPr="00751787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-МПА «Положение о муниципальном жилищном фонде города Владивостока коммерческого использования» (от 02.1</w:t>
            </w:r>
            <w:r w:rsidR="00A529A4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.2024 № 3</w:t>
            </w:r>
            <w:r w:rsidR="00A529A4">
              <w:rPr>
                <w:sz w:val="28"/>
                <w:szCs w:val="28"/>
                <w:lang w:eastAsia="en-US"/>
              </w:rPr>
              <w:t>77</w:t>
            </w:r>
            <w:r>
              <w:rPr>
                <w:sz w:val="28"/>
                <w:szCs w:val="28"/>
                <w:lang w:eastAsia="en-US"/>
              </w:rPr>
              <w:t xml:space="preserve">-ПР) </w:t>
            </w:r>
          </w:p>
          <w:p w:rsidR="000D016B" w:rsidRDefault="000D016B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Пейхвассер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Александрович,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заместителя главы администрации города Владивостока.</w:t>
            </w:r>
          </w:p>
          <w:p w:rsidR="000D016B" w:rsidRDefault="000D016B" w:rsidP="00762E2D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0D016B" w:rsidTr="008E0916">
        <w:trPr>
          <w:trHeight w:val="51"/>
        </w:trPr>
        <w:tc>
          <w:tcPr>
            <w:tcW w:w="1555" w:type="dxa"/>
          </w:tcPr>
          <w:p w:rsidR="000D016B" w:rsidRPr="00512EDA" w:rsidRDefault="00512EDA" w:rsidP="00762E2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5.</w:t>
            </w:r>
          </w:p>
        </w:tc>
        <w:tc>
          <w:tcPr>
            <w:tcW w:w="8090" w:type="dxa"/>
          </w:tcPr>
          <w:p w:rsidR="000D016B" w:rsidRDefault="000D016B" w:rsidP="000D016B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 представлении кандидатуры от комитета по городскому хозяйству Думы города Владивостока для включения в состав комиссии по рассмотрению документов на присвоение звания «Почетный гражданин города Владивостока».</w:t>
            </w: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D016B" w:rsidRDefault="000D016B" w:rsidP="000D016B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D016B" w:rsidRDefault="000D016B" w:rsidP="000D016B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Голояд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Николай Иванович, председатель комитета по городскому хозяйству Думы города Владивостока.</w:t>
            </w:r>
          </w:p>
          <w:p w:rsidR="009B0042" w:rsidRDefault="009B0042" w:rsidP="000D016B">
            <w:pPr>
              <w:suppressAutoHyphens w:val="0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66B39"/>
    <w:rsid w:val="000C6716"/>
    <w:rsid w:val="000D016B"/>
    <w:rsid w:val="00163B93"/>
    <w:rsid w:val="001A7F1D"/>
    <w:rsid w:val="00233168"/>
    <w:rsid w:val="002A787E"/>
    <w:rsid w:val="004106EE"/>
    <w:rsid w:val="0049258A"/>
    <w:rsid w:val="00512EDA"/>
    <w:rsid w:val="00544DC9"/>
    <w:rsid w:val="00560736"/>
    <w:rsid w:val="005968A7"/>
    <w:rsid w:val="00602B71"/>
    <w:rsid w:val="006D2CC0"/>
    <w:rsid w:val="00751787"/>
    <w:rsid w:val="00762E2D"/>
    <w:rsid w:val="007705DB"/>
    <w:rsid w:val="007D6241"/>
    <w:rsid w:val="008E0916"/>
    <w:rsid w:val="009129BC"/>
    <w:rsid w:val="00971049"/>
    <w:rsid w:val="009B0042"/>
    <w:rsid w:val="00A22988"/>
    <w:rsid w:val="00A25F21"/>
    <w:rsid w:val="00A529A4"/>
    <w:rsid w:val="00A65F03"/>
    <w:rsid w:val="00A831E8"/>
    <w:rsid w:val="00B17A29"/>
    <w:rsid w:val="00B26B9F"/>
    <w:rsid w:val="00B3379D"/>
    <w:rsid w:val="00C1634B"/>
    <w:rsid w:val="00C20BE3"/>
    <w:rsid w:val="00C55C43"/>
    <w:rsid w:val="00D06627"/>
    <w:rsid w:val="00D95A20"/>
    <w:rsid w:val="00E608AD"/>
    <w:rsid w:val="00E64E00"/>
    <w:rsid w:val="00EA67DE"/>
    <w:rsid w:val="00F0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A054C-1F38-40D8-9A4D-B25F80D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48</cp:revision>
  <cp:lastPrinted>2024-12-09T23:09:00Z</cp:lastPrinted>
  <dcterms:created xsi:type="dcterms:W3CDTF">2023-04-05T02:39:00Z</dcterms:created>
  <dcterms:modified xsi:type="dcterms:W3CDTF">2024-12-11T05:26:00Z</dcterms:modified>
</cp:coreProperties>
</file>